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ПАО </w:t>
      </w:r>
      <w:proofErr w:type="spellStart"/>
      <w:r w:rsidR="001E327E">
        <w:rPr>
          <w:rFonts w:ascii="Times New Roman" w:hAnsi="Times New Roman" w:cs="Times New Roman"/>
          <w:sz w:val="28"/>
          <w:szCs w:val="28"/>
        </w:rPr>
        <w:t>Россельхоз</w:t>
      </w:r>
      <w:r w:rsidR="00A635D0">
        <w:rPr>
          <w:rFonts w:ascii="Times New Roman" w:hAnsi="Times New Roman" w:cs="Times New Roman"/>
          <w:sz w:val="28"/>
          <w:szCs w:val="28"/>
        </w:rPr>
        <w:t>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>денежными средствами с использованием расчетных (</w:t>
      </w:r>
      <w:bookmarkStart w:id="0" w:name="_GoBack"/>
      <w:bookmarkEnd w:id="0"/>
      <w:r w:rsidR="001C4333">
        <w:rPr>
          <w:rFonts w:ascii="Times New Roman" w:hAnsi="Times New Roman" w:cs="Times New Roman"/>
          <w:sz w:val="28"/>
          <w:szCs w:val="28"/>
        </w:rPr>
        <w:t xml:space="preserve">дебетовых) карт на территории </w:t>
      </w:r>
      <w:proofErr w:type="spellStart"/>
      <w:r w:rsidR="00443064">
        <w:rPr>
          <w:rFonts w:ascii="Times New Roman" w:hAnsi="Times New Roman" w:cs="Times New Roman"/>
          <w:sz w:val="28"/>
          <w:szCs w:val="28"/>
        </w:rPr>
        <w:t>Заиграевс</w:t>
      </w:r>
      <w:r w:rsidR="00EF47D4">
        <w:rPr>
          <w:rFonts w:ascii="Times New Roman" w:hAnsi="Times New Roman" w:cs="Times New Roman"/>
          <w:sz w:val="28"/>
          <w:szCs w:val="28"/>
        </w:rPr>
        <w:t>ког</w:t>
      </w:r>
      <w:r w:rsidR="001C433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C1255E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40116810559150010025</w:t>
            </w:r>
          </w:p>
        </w:tc>
        <w:tc>
          <w:tcPr>
            <w:tcW w:w="4200" w:type="dxa"/>
          </w:tcPr>
          <w:p w:rsidR="00EA674B" w:rsidRDefault="00EA674B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A674B" w:rsidRDefault="00EA674B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40116810459150010002</w:t>
            </w:r>
          </w:p>
        </w:tc>
        <w:tc>
          <w:tcPr>
            <w:tcW w:w="4200" w:type="dxa"/>
          </w:tcPr>
          <w:p w:rsidR="00EA674B" w:rsidRDefault="00EA674B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40116810859150010026</w:t>
            </w:r>
          </w:p>
        </w:tc>
        <w:tc>
          <w:tcPr>
            <w:tcW w:w="4200" w:type="dxa"/>
          </w:tcPr>
          <w:p w:rsidR="00EA674B" w:rsidRDefault="00EA674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40116810759150010003</w:t>
            </w:r>
          </w:p>
        </w:tc>
        <w:tc>
          <w:tcPr>
            <w:tcW w:w="4200" w:type="dxa"/>
          </w:tcPr>
          <w:p w:rsidR="00EA674B" w:rsidRDefault="00EA674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40116810759150010016</w:t>
            </w:r>
          </w:p>
        </w:tc>
        <w:tc>
          <w:tcPr>
            <w:tcW w:w="4200" w:type="dxa"/>
          </w:tcPr>
          <w:p w:rsidR="00EA674B" w:rsidRDefault="00EA674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40116810259150010040</w:t>
            </w:r>
          </w:p>
        </w:tc>
        <w:tc>
          <w:tcPr>
            <w:tcW w:w="4200" w:type="dxa"/>
          </w:tcPr>
          <w:p w:rsidR="00EA674B" w:rsidRDefault="00EA674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40116810459150010015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40116810059150010033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40116810059150010020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40116810459150010044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40116810459150010031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40116810959150010023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40116810759150010029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40116810659150010022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40116810159150010014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40116810359150010034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40116810859150010013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40116810759150010045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40116810559150010012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40116810459150010028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40116810259150010011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40116810559150010038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40116810959150010010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40116810859150010039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40116810559150010009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40116810159150010027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40116810559150010041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40116810959150010007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40116810659150010006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40116810659150010035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40116810159150010030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40116810359150010005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40116810759150010032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40116810059150010004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40116810059150010017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40116810259150010037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40116810159150010043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40116810359150010018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40116810659150010019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40116810959150010036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40116810359150010021</w:t>
            </w:r>
          </w:p>
        </w:tc>
        <w:tc>
          <w:tcPr>
            <w:tcW w:w="4200" w:type="dxa"/>
          </w:tcPr>
          <w:p w:rsidR="00EA674B" w:rsidRDefault="00EA674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40116810859150010042</w:t>
            </w:r>
          </w:p>
        </w:tc>
        <w:tc>
          <w:tcPr>
            <w:tcW w:w="4200" w:type="dxa"/>
          </w:tcPr>
          <w:p w:rsidR="00EA674B" w:rsidRDefault="00EA674B">
            <w:r w:rsidRPr="00C6014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40116810259150010024</w:t>
            </w:r>
          </w:p>
        </w:tc>
        <w:tc>
          <w:tcPr>
            <w:tcW w:w="4200" w:type="dxa"/>
          </w:tcPr>
          <w:p w:rsidR="00EA674B" w:rsidRDefault="00EA674B">
            <w:r w:rsidRPr="005B66A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EA674B" w:rsidRPr="00371C2F" w:rsidTr="00C1255E">
        <w:trPr>
          <w:jc w:val="center"/>
        </w:trPr>
        <w:tc>
          <w:tcPr>
            <w:tcW w:w="594" w:type="dxa"/>
          </w:tcPr>
          <w:p w:rsidR="00EA674B" w:rsidRPr="00371C2F" w:rsidRDefault="00EA674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67" w:type="dxa"/>
          </w:tcPr>
          <w:p w:rsidR="00EA674B" w:rsidRPr="00EA674B" w:rsidRDefault="00EA67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40116810159150010001</w:t>
            </w:r>
          </w:p>
        </w:tc>
        <w:tc>
          <w:tcPr>
            <w:tcW w:w="4200" w:type="dxa"/>
          </w:tcPr>
          <w:p w:rsidR="00EA674B" w:rsidRDefault="00EA674B">
            <w:r w:rsidRPr="005B66A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EA674B" w:rsidRDefault="00EA674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B8" w:rsidRDefault="00427FB8" w:rsidP="001B1CBC">
      <w:pPr>
        <w:spacing w:after="0" w:line="240" w:lineRule="auto"/>
      </w:pPr>
      <w:r>
        <w:separator/>
      </w:r>
    </w:p>
  </w:endnote>
  <w:endnote w:type="continuationSeparator" w:id="0">
    <w:p w:rsidR="00427FB8" w:rsidRDefault="00427FB8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B8" w:rsidRDefault="00427FB8" w:rsidP="001B1CBC">
      <w:pPr>
        <w:spacing w:after="0" w:line="240" w:lineRule="auto"/>
      </w:pPr>
      <w:r>
        <w:separator/>
      </w:r>
    </w:p>
  </w:footnote>
  <w:footnote w:type="continuationSeparator" w:id="0">
    <w:p w:rsidR="00427FB8" w:rsidRDefault="00427FB8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1E327E"/>
    <w:rsid w:val="002407A3"/>
    <w:rsid w:val="00275A4A"/>
    <w:rsid w:val="00305072"/>
    <w:rsid w:val="00371C2F"/>
    <w:rsid w:val="0039088B"/>
    <w:rsid w:val="00427FB8"/>
    <w:rsid w:val="00443064"/>
    <w:rsid w:val="00511440"/>
    <w:rsid w:val="005868D6"/>
    <w:rsid w:val="006A01FF"/>
    <w:rsid w:val="007172B5"/>
    <w:rsid w:val="00A327E4"/>
    <w:rsid w:val="00A635D0"/>
    <w:rsid w:val="00A67FC9"/>
    <w:rsid w:val="00AE579A"/>
    <w:rsid w:val="00BC1726"/>
    <w:rsid w:val="00C1255E"/>
    <w:rsid w:val="00C9764C"/>
    <w:rsid w:val="00CC626A"/>
    <w:rsid w:val="00CD43AA"/>
    <w:rsid w:val="00D61D17"/>
    <w:rsid w:val="00E55634"/>
    <w:rsid w:val="00E6551E"/>
    <w:rsid w:val="00E752D2"/>
    <w:rsid w:val="00EA674B"/>
    <w:rsid w:val="00EF47D4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37CFA-921B-42AC-AEE2-602BDC24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3</cp:revision>
  <dcterms:created xsi:type="dcterms:W3CDTF">2018-01-22T03:10:00Z</dcterms:created>
  <dcterms:modified xsi:type="dcterms:W3CDTF">2018-01-24T00:44:00Z</dcterms:modified>
</cp:coreProperties>
</file>